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746" w:rsidRDefault="00BE7746" w:rsidP="001B03CB">
      <w:pPr>
        <w:spacing w:after="0" w:line="240" w:lineRule="auto"/>
        <w:ind w:left="142"/>
        <w:rPr>
          <w:rFonts w:cs="Calibri"/>
          <w:noProof/>
          <w:lang w:eastAsia="tr-TR"/>
        </w:rPr>
      </w:pPr>
      <w:r>
        <w:rPr>
          <w:rFonts w:cs="Calibri"/>
          <w:noProof/>
          <w:lang w:eastAsia="tr-TR"/>
        </w:rPr>
        <w:t xml:space="preserve">                                                                                                                                                                              </w:t>
      </w:r>
      <w:r w:rsidR="001B03CB">
        <w:rPr>
          <w:rFonts w:cs="Calibri"/>
          <w:noProof/>
          <w:lang w:eastAsia="tr-TR"/>
        </w:rPr>
        <w:t xml:space="preserve">       </w:t>
      </w:r>
      <w:r>
        <w:rPr>
          <w:rFonts w:cs="Calibri"/>
          <w:noProof/>
          <w:lang w:eastAsia="tr-TR"/>
        </w:rPr>
        <w:t xml:space="preserve"> </w:t>
      </w:r>
    </w:p>
    <w:p w:rsidR="00424E3A" w:rsidRPr="00A50306" w:rsidRDefault="00424E3A" w:rsidP="00A50306">
      <w:pPr>
        <w:spacing w:after="0" w:line="240" w:lineRule="auto"/>
        <w:jc w:val="center"/>
        <w:rPr>
          <w:rFonts w:asciiTheme="majorHAnsi" w:hAnsiTheme="majorHAnsi" w:cs="Calibri"/>
          <w:b/>
          <w:noProof/>
          <w:sz w:val="52"/>
          <w:lang w:eastAsia="tr-TR"/>
        </w:rPr>
      </w:pPr>
    </w:p>
    <w:tbl>
      <w:tblPr>
        <w:tblpPr w:leftFromText="141" w:rightFromText="141" w:vertAnchor="text" w:horzAnchor="margin" w:tblpY="-23"/>
        <w:tblW w:w="1023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3"/>
        <w:gridCol w:w="3969"/>
        <w:gridCol w:w="1418"/>
        <w:gridCol w:w="1487"/>
        <w:gridCol w:w="1490"/>
        <w:gridCol w:w="849"/>
      </w:tblGrid>
      <w:tr w:rsidR="002E5806" w:rsidRPr="00A50306" w:rsidTr="00E742A1">
        <w:trPr>
          <w:trHeight w:val="824"/>
        </w:trPr>
        <w:tc>
          <w:tcPr>
            <w:tcW w:w="10236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002060"/>
          </w:tcPr>
          <w:p w:rsidR="002E5806" w:rsidRPr="00A50306" w:rsidRDefault="002E5806" w:rsidP="00E742A1">
            <w:pPr>
              <w:pStyle w:val="AralkYok"/>
              <w:jc w:val="center"/>
              <w:rPr>
                <w:rFonts w:asciiTheme="majorHAnsi" w:hAnsiTheme="majorHAnsi"/>
                <w:b/>
                <w:sz w:val="56"/>
              </w:rPr>
            </w:pPr>
            <w:r w:rsidRPr="00A50306">
              <w:rPr>
                <w:rFonts w:asciiTheme="majorHAnsi" w:hAnsiTheme="majorHAnsi"/>
                <w:b/>
                <w:sz w:val="52"/>
              </w:rPr>
              <w:t>EĞİTİM MÜFREDATI *</w:t>
            </w:r>
          </w:p>
          <w:p w:rsidR="002E5806" w:rsidRDefault="002E5806" w:rsidP="00226004">
            <w:pPr>
              <w:pStyle w:val="AralkYok"/>
              <w:jc w:val="center"/>
              <w:rPr>
                <w:rFonts w:asciiTheme="majorHAnsi" w:hAnsiTheme="majorHAnsi"/>
                <w:sz w:val="28"/>
              </w:rPr>
            </w:pPr>
            <w:r w:rsidRPr="00A50306">
              <w:rPr>
                <w:rFonts w:asciiTheme="majorHAnsi" w:hAnsiTheme="majorHAnsi"/>
                <w:sz w:val="28"/>
              </w:rPr>
              <w:t xml:space="preserve">(Ek </w:t>
            </w:r>
            <w:r w:rsidR="00226004">
              <w:rPr>
                <w:rFonts w:asciiTheme="majorHAnsi" w:hAnsiTheme="majorHAnsi"/>
                <w:sz w:val="28"/>
              </w:rPr>
              <w:t>5</w:t>
            </w:r>
            <w:r>
              <w:rPr>
                <w:rFonts w:asciiTheme="majorHAnsi" w:hAnsiTheme="majorHAnsi"/>
                <w:sz w:val="28"/>
              </w:rPr>
              <w:t xml:space="preserve">: </w:t>
            </w:r>
            <w:r w:rsidRPr="00A50306">
              <w:rPr>
                <w:rFonts w:asciiTheme="majorHAnsi" w:hAnsiTheme="majorHAnsi"/>
                <w:sz w:val="28"/>
              </w:rPr>
              <w:t xml:space="preserve"> Teknik Destek</w:t>
            </w:r>
            <w:r>
              <w:rPr>
                <w:rFonts w:asciiTheme="majorHAnsi" w:hAnsiTheme="majorHAnsi"/>
                <w:sz w:val="28"/>
              </w:rPr>
              <w:t>,</w:t>
            </w:r>
            <w:r w:rsidRPr="00A50306">
              <w:rPr>
                <w:rFonts w:asciiTheme="majorHAnsi" w:hAnsiTheme="majorHAnsi"/>
                <w:sz w:val="28"/>
              </w:rPr>
              <w:t xml:space="preserve"> ‘eğitim’ faaliyeti içeriyor</w:t>
            </w:r>
            <w:r w:rsidR="00226004">
              <w:rPr>
                <w:rFonts w:asciiTheme="majorHAnsi" w:hAnsiTheme="majorHAnsi"/>
                <w:sz w:val="28"/>
              </w:rPr>
              <w:t xml:space="preserve"> ise bu belge</w:t>
            </w:r>
            <w:r w:rsidRPr="00A50306">
              <w:rPr>
                <w:rFonts w:asciiTheme="majorHAnsi" w:hAnsiTheme="majorHAnsi"/>
                <w:sz w:val="28"/>
              </w:rPr>
              <w:t xml:space="preserve"> doldurulmalıdır</w:t>
            </w:r>
            <w:r w:rsidR="00226004">
              <w:rPr>
                <w:rFonts w:asciiTheme="majorHAnsi" w:hAnsiTheme="majorHAnsi"/>
                <w:sz w:val="28"/>
              </w:rPr>
              <w:t xml:space="preserve"> ve </w:t>
            </w:r>
            <w:proofErr w:type="spellStart"/>
            <w:r w:rsidR="00226004">
              <w:rPr>
                <w:rFonts w:asciiTheme="majorHAnsi" w:hAnsiTheme="majorHAnsi"/>
                <w:sz w:val="28"/>
              </w:rPr>
              <w:t>KAYS’a</w:t>
            </w:r>
            <w:proofErr w:type="spellEnd"/>
            <w:r w:rsidR="00226004">
              <w:rPr>
                <w:rFonts w:asciiTheme="majorHAnsi" w:hAnsiTheme="majorHAnsi"/>
                <w:sz w:val="28"/>
              </w:rPr>
              <w:t xml:space="preserve"> yüklenmelidir</w:t>
            </w:r>
            <w:r w:rsidRPr="00A50306">
              <w:rPr>
                <w:rFonts w:asciiTheme="majorHAnsi" w:hAnsiTheme="majorHAnsi"/>
                <w:sz w:val="28"/>
              </w:rPr>
              <w:t>)</w:t>
            </w:r>
          </w:p>
          <w:p w:rsidR="00EE68E3" w:rsidRPr="00A50306" w:rsidRDefault="00EE68E3" w:rsidP="00226004">
            <w:pPr>
              <w:pStyle w:val="AralkYok"/>
              <w:jc w:val="center"/>
              <w:rPr>
                <w:rFonts w:asciiTheme="majorHAnsi" w:hAnsiTheme="majorHAnsi"/>
                <w:sz w:val="56"/>
              </w:rPr>
            </w:pPr>
            <w:r>
              <w:rPr>
                <w:rFonts w:asciiTheme="majorHAnsi" w:hAnsiTheme="majorHAnsi"/>
                <w:sz w:val="28"/>
              </w:rPr>
              <w:t xml:space="preserve">Not: </w:t>
            </w:r>
            <w:bookmarkStart w:id="0" w:name="_GoBack"/>
            <w:bookmarkEnd w:id="0"/>
          </w:p>
        </w:tc>
      </w:tr>
      <w:tr w:rsidR="00272A2B" w:rsidRPr="00452AC3" w:rsidTr="00E742A1">
        <w:trPr>
          <w:trHeight w:val="397"/>
        </w:trPr>
        <w:tc>
          <w:tcPr>
            <w:tcW w:w="499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72A2B" w:rsidRDefault="00272A2B" w:rsidP="00E74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52A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EĞİTİMİN KONUSU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72A2B" w:rsidRPr="00452AC3" w:rsidRDefault="00272A2B" w:rsidP="00E74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EĞİTİLECEK KİŞİ SAYISI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72A2B" w:rsidRPr="00452AC3" w:rsidRDefault="00272A2B" w:rsidP="00E74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52A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EĞİTİMİN SÜRESİ (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GÜN</w:t>
            </w:r>
            <w:r w:rsidRPr="00452A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72A2B" w:rsidRPr="00452AC3" w:rsidRDefault="00272A2B" w:rsidP="00E74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EĞİTİM SÜRESİ (SAAT)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72A2B" w:rsidRPr="00452AC3" w:rsidRDefault="00272A2B" w:rsidP="00E74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KİŞİ X SÜRE</w:t>
            </w:r>
          </w:p>
        </w:tc>
      </w:tr>
      <w:tr w:rsidR="002E5806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E5806" w:rsidRPr="00452AC3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AC3">
              <w:rPr>
                <w:rFonts w:ascii="Arial" w:hAnsi="Arial" w:cs="Arial"/>
                <w:color w:val="000000"/>
                <w:sz w:val="20"/>
                <w:szCs w:val="20"/>
              </w:rPr>
              <w:t>Konu 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452AC3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452AC3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452AC3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452AC3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5806" w:rsidRPr="00452AC3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E5806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E5806" w:rsidRPr="00452AC3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AC3">
              <w:rPr>
                <w:rFonts w:ascii="Arial" w:hAnsi="Arial" w:cs="Arial"/>
                <w:color w:val="000000"/>
                <w:sz w:val="20"/>
                <w:szCs w:val="20"/>
              </w:rPr>
              <w:t>Konu 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452AC3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452AC3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452AC3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452AC3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5806" w:rsidRPr="00452AC3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E5806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E5806" w:rsidRPr="00452AC3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AC3">
              <w:rPr>
                <w:rFonts w:ascii="Arial" w:hAnsi="Arial" w:cs="Arial"/>
                <w:color w:val="000000"/>
                <w:sz w:val="20"/>
                <w:szCs w:val="20"/>
              </w:rPr>
              <w:t>Konu 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452AC3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452AC3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452AC3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452AC3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5806" w:rsidRPr="00452AC3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E5806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E5806" w:rsidRPr="00452AC3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AC3">
              <w:rPr>
                <w:rFonts w:ascii="Arial" w:hAnsi="Arial" w:cs="Arial"/>
                <w:color w:val="000000"/>
                <w:sz w:val="20"/>
                <w:szCs w:val="20"/>
              </w:rPr>
              <w:t>Konu 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452AC3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452AC3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452AC3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452AC3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5806" w:rsidRPr="00452AC3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91EE3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91EE3" w:rsidRPr="00452AC3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AC3">
              <w:rPr>
                <w:rFonts w:ascii="Arial" w:hAnsi="Arial" w:cs="Arial"/>
                <w:color w:val="000000"/>
                <w:sz w:val="20"/>
                <w:szCs w:val="20"/>
              </w:rPr>
              <w:t xml:space="preserve">Konu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452AC3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452AC3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452AC3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452AC3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1EE3" w:rsidRPr="00452AC3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91EE3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91EE3" w:rsidRPr="00452AC3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2AC3">
              <w:rPr>
                <w:rFonts w:ascii="Arial" w:hAnsi="Arial" w:cs="Arial"/>
                <w:color w:val="000000"/>
                <w:sz w:val="20"/>
                <w:szCs w:val="20"/>
              </w:rPr>
              <w:t xml:space="preserve">Konu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452AC3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452AC3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452AC3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452AC3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1EE3" w:rsidRPr="00452AC3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91EE3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91EE3" w:rsidRPr="00452AC3" w:rsidRDefault="00E742A1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</w:t>
            </w:r>
            <w:proofErr w:type="gram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452AC3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452AC3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452AC3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452AC3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1EE3" w:rsidRPr="00452AC3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91EE3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91EE3" w:rsidRPr="00452AC3" w:rsidRDefault="00E742A1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</w:t>
            </w:r>
            <w:proofErr w:type="gram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452AC3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452AC3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452AC3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452AC3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1EE3" w:rsidRPr="00452AC3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3917" w:rsidRPr="00452AC3" w:rsidTr="00E742A1">
        <w:trPr>
          <w:trHeight w:val="397"/>
        </w:trPr>
        <w:tc>
          <w:tcPr>
            <w:tcW w:w="10236" w:type="dxa"/>
            <w:gridSpan w:val="6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843917" w:rsidRPr="00452AC3" w:rsidRDefault="00843917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5C1B">
              <w:rPr>
                <w:rFonts w:ascii="Arial" w:hAnsi="Arial" w:cs="Arial"/>
                <w:b/>
                <w:bCs/>
                <w:color w:val="FF0000"/>
                <w:sz w:val="24"/>
                <w:szCs w:val="20"/>
              </w:rPr>
              <w:t>*</w:t>
            </w:r>
            <w:r>
              <w:rPr>
                <w:rFonts w:ascii="Arial" w:hAnsi="Arial" w:cs="Arial"/>
                <w:b/>
                <w:bCs/>
                <w:color w:val="FF0000"/>
                <w:sz w:val="24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0"/>
              </w:rPr>
              <w:t>(Kişi X Gün X Saat) =  Kişi x süre</w:t>
            </w:r>
          </w:p>
        </w:tc>
      </w:tr>
    </w:tbl>
    <w:p w:rsidR="00424E3A" w:rsidRDefault="009E3E11" w:rsidP="00424E3A">
      <w:pPr>
        <w:spacing w:after="0" w:line="240" w:lineRule="auto"/>
        <w:jc w:val="right"/>
        <w:rPr>
          <w:rFonts w:cs="Calibri"/>
          <w:noProof/>
          <w:lang w:eastAsia="tr-TR"/>
        </w:rPr>
      </w:pPr>
      <w:r>
        <w:rPr>
          <w:rFonts w:cs="Calibri"/>
          <w:noProof/>
          <w:lang w:eastAsia="tr-TR"/>
        </w:rPr>
        <w:t xml:space="preserve"> </w:t>
      </w:r>
    </w:p>
    <w:p w:rsidR="00BE7746" w:rsidRDefault="00BE7746" w:rsidP="00424E3A">
      <w:pPr>
        <w:spacing w:after="0" w:line="240" w:lineRule="auto"/>
        <w:jc w:val="right"/>
        <w:rPr>
          <w:rFonts w:cs="Calibri"/>
          <w:noProof/>
          <w:lang w:eastAsia="tr-TR"/>
        </w:rPr>
      </w:pPr>
    </w:p>
    <w:p w:rsidR="00B71BBE" w:rsidRDefault="00B71BBE" w:rsidP="00350F8A">
      <w:pPr>
        <w:jc w:val="both"/>
      </w:pPr>
    </w:p>
    <w:p w:rsidR="00B71BBE" w:rsidRPr="00350F8A" w:rsidRDefault="00B71BBE" w:rsidP="00350F8A">
      <w:pPr>
        <w:jc w:val="both"/>
      </w:pPr>
    </w:p>
    <w:sectPr w:rsidR="00B71BBE" w:rsidRPr="00350F8A" w:rsidSect="00D91EE3">
      <w:headerReference w:type="default" r:id="rId7"/>
      <w:pgSz w:w="11906" w:h="16838"/>
      <w:pgMar w:top="1418" w:right="1418" w:bottom="1418" w:left="1155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DCB" w:rsidRDefault="00A01DCB" w:rsidP="00A54F56">
      <w:pPr>
        <w:spacing w:after="0" w:line="240" w:lineRule="auto"/>
      </w:pPr>
      <w:r>
        <w:separator/>
      </w:r>
    </w:p>
  </w:endnote>
  <w:endnote w:type="continuationSeparator" w:id="0">
    <w:p w:rsidR="00A01DCB" w:rsidRDefault="00A01DCB" w:rsidP="00A54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DCB" w:rsidRDefault="00A01DCB" w:rsidP="00A54F56">
      <w:pPr>
        <w:spacing w:after="0" w:line="240" w:lineRule="auto"/>
      </w:pPr>
      <w:r>
        <w:separator/>
      </w:r>
    </w:p>
  </w:footnote>
  <w:footnote w:type="continuationSeparator" w:id="0">
    <w:p w:rsidR="00A01DCB" w:rsidRDefault="00A01DCB" w:rsidP="00A54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E3A" w:rsidRPr="008C0EC4" w:rsidRDefault="00D97210" w:rsidP="00847980">
    <w:pPr>
      <w:pStyle w:val="stbilgi"/>
      <w:jc w:val="right"/>
      <w:rPr>
        <w:rFonts w:ascii="Times New Roman" w:hAnsi="Times New Roman"/>
        <w:b/>
        <w:sz w:val="24"/>
        <w:szCs w:val="24"/>
      </w:rPr>
    </w:pPr>
    <w:r>
      <w:rPr>
        <w:b/>
        <w:noProof/>
        <w:sz w:val="24"/>
        <w:szCs w:val="24"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-61595</wp:posOffset>
          </wp:positionH>
          <wp:positionV relativeFrom="paragraph">
            <wp:posOffset>-15240</wp:posOffset>
          </wp:positionV>
          <wp:extent cx="800100" cy="806450"/>
          <wp:effectExtent l="0" t="0" r="0" b="0"/>
          <wp:wrapNone/>
          <wp:docPr id="3" name="Resim 3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24E3A" w:rsidRPr="00BD6AE9">
      <w:rPr>
        <w:b/>
        <w:sz w:val="24"/>
        <w:szCs w:val="24"/>
      </w:rPr>
      <w:t xml:space="preserve">                                                           </w:t>
    </w:r>
    <w:r w:rsidR="00BD6AE9" w:rsidRPr="00BD6AE9">
      <w:rPr>
        <w:b/>
        <w:sz w:val="24"/>
        <w:szCs w:val="24"/>
      </w:rPr>
      <w:t xml:space="preserve">                           </w:t>
    </w:r>
    <w:r w:rsidR="00BD6AE9" w:rsidRPr="00BD6AE9">
      <w:rPr>
        <w:b/>
        <w:sz w:val="24"/>
        <w:szCs w:val="24"/>
      </w:rPr>
      <w:tab/>
    </w:r>
    <w:r w:rsidR="00BD6AE9" w:rsidRPr="00BD6AE9">
      <w:rPr>
        <w:b/>
        <w:sz w:val="24"/>
        <w:szCs w:val="24"/>
      </w:rPr>
      <w:tab/>
    </w:r>
    <w:r w:rsidR="00BD6AE9" w:rsidRPr="00BD6AE9">
      <w:rPr>
        <w:b/>
        <w:sz w:val="24"/>
        <w:szCs w:val="24"/>
      </w:rPr>
      <w:tab/>
    </w:r>
    <w:r w:rsidR="00BD6AE9" w:rsidRPr="00BD6AE9">
      <w:rPr>
        <w:b/>
        <w:sz w:val="24"/>
        <w:szCs w:val="24"/>
      </w:rPr>
      <w:tab/>
    </w:r>
    <w:r w:rsidR="00424E3A" w:rsidRPr="00BD6AE9">
      <w:rPr>
        <w:b/>
        <w:sz w:val="24"/>
        <w:szCs w:val="24"/>
      </w:rPr>
      <w:tab/>
    </w:r>
    <w:r w:rsidR="00847980">
      <w:rPr>
        <w:b/>
        <w:sz w:val="24"/>
        <w:szCs w:val="24"/>
      </w:rPr>
      <w:tab/>
    </w:r>
    <w:r w:rsidR="00424E3A" w:rsidRPr="008C0EC4">
      <w:rPr>
        <w:rFonts w:ascii="Times New Roman" w:hAnsi="Times New Roman"/>
        <w:b/>
        <w:noProof/>
        <w:sz w:val="24"/>
        <w:szCs w:val="24"/>
        <w:lang w:eastAsia="tr-TR"/>
      </w:rPr>
      <w:t>EK</w:t>
    </w:r>
    <w:r w:rsidR="00847980">
      <w:rPr>
        <w:rFonts w:ascii="Times New Roman" w:hAnsi="Times New Roman"/>
        <w:b/>
        <w:noProof/>
        <w:sz w:val="24"/>
        <w:szCs w:val="24"/>
        <w:lang w:eastAsia="tr-TR"/>
      </w:rPr>
      <w:t>-</w:t>
    </w:r>
    <w:r w:rsidR="0063536B">
      <w:rPr>
        <w:rFonts w:ascii="Times New Roman" w:hAnsi="Times New Roman"/>
        <w:b/>
        <w:noProof/>
        <w:sz w:val="24"/>
        <w:szCs w:val="24"/>
        <w:lang w:eastAsia="tr-TR"/>
      </w:rPr>
      <w:t>5</w:t>
    </w:r>
    <w:r w:rsidR="00847980">
      <w:rPr>
        <w:rFonts w:ascii="Times New Roman" w:hAnsi="Times New Roman"/>
        <w:b/>
        <w:noProof/>
        <w:sz w:val="24"/>
        <w:szCs w:val="24"/>
        <w:lang w:eastAsia="tr-TR"/>
      </w:rPr>
      <w:t>:</w:t>
    </w:r>
    <w:r w:rsidR="00F25CF3">
      <w:rPr>
        <w:rFonts w:ascii="Times New Roman" w:hAnsi="Times New Roman"/>
        <w:b/>
        <w:noProof/>
        <w:sz w:val="24"/>
        <w:szCs w:val="24"/>
        <w:lang w:eastAsia="tr-TR"/>
      </w:rPr>
      <w:t xml:space="preserve"> </w:t>
    </w:r>
    <w:r w:rsidR="00424E3A" w:rsidRPr="008C0EC4">
      <w:rPr>
        <w:rFonts w:ascii="Times New Roman" w:hAnsi="Times New Roman"/>
        <w:b/>
        <w:noProof/>
        <w:sz w:val="24"/>
        <w:szCs w:val="24"/>
        <w:lang w:eastAsia="tr-TR"/>
      </w:rPr>
      <w:t xml:space="preserve"> Eğitim Müfredatı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B4921"/>
    <w:multiLevelType w:val="hybridMultilevel"/>
    <w:tmpl w:val="6784BA7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A67CEF"/>
    <w:multiLevelType w:val="hybridMultilevel"/>
    <w:tmpl w:val="322AE58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5AF1"/>
    <w:rsid w:val="00006215"/>
    <w:rsid w:val="00007312"/>
    <w:rsid w:val="00011774"/>
    <w:rsid w:val="00015A45"/>
    <w:rsid w:val="00015F8F"/>
    <w:rsid w:val="00024776"/>
    <w:rsid w:val="00030440"/>
    <w:rsid w:val="0003084D"/>
    <w:rsid w:val="000308B8"/>
    <w:rsid w:val="00031333"/>
    <w:rsid w:val="00033A93"/>
    <w:rsid w:val="00035084"/>
    <w:rsid w:val="000404D1"/>
    <w:rsid w:val="000436B9"/>
    <w:rsid w:val="00044D9B"/>
    <w:rsid w:val="00044E2F"/>
    <w:rsid w:val="0005124D"/>
    <w:rsid w:val="00057F01"/>
    <w:rsid w:val="000603F3"/>
    <w:rsid w:val="000625B5"/>
    <w:rsid w:val="00062886"/>
    <w:rsid w:val="000659A1"/>
    <w:rsid w:val="00071558"/>
    <w:rsid w:val="00072AAA"/>
    <w:rsid w:val="00073162"/>
    <w:rsid w:val="00076C90"/>
    <w:rsid w:val="000772D6"/>
    <w:rsid w:val="00077710"/>
    <w:rsid w:val="000948BB"/>
    <w:rsid w:val="000948CA"/>
    <w:rsid w:val="00095DC7"/>
    <w:rsid w:val="000A0353"/>
    <w:rsid w:val="000A4540"/>
    <w:rsid w:val="000B087C"/>
    <w:rsid w:val="000B2624"/>
    <w:rsid w:val="000C292B"/>
    <w:rsid w:val="000C373A"/>
    <w:rsid w:val="000C4712"/>
    <w:rsid w:val="000C478A"/>
    <w:rsid w:val="000C52B5"/>
    <w:rsid w:val="000C7245"/>
    <w:rsid w:val="000C77F2"/>
    <w:rsid w:val="000D5106"/>
    <w:rsid w:val="000D75C2"/>
    <w:rsid w:val="000E10A5"/>
    <w:rsid w:val="000E1A29"/>
    <w:rsid w:val="000E2AD0"/>
    <w:rsid w:val="000E381C"/>
    <w:rsid w:val="000E43C3"/>
    <w:rsid w:val="000F25C5"/>
    <w:rsid w:val="000F5C1B"/>
    <w:rsid w:val="000F77C9"/>
    <w:rsid w:val="000F7C07"/>
    <w:rsid w:val="00101F06"/>
    <w:rsid w:val="00102A74"/>
    <w:rsid w:val="00105E57"/>
    <w:rsid w:val="001151A1"/>
    <w:rsid w:val="00115D58"/>
    <w:rsid w:val="001206BB"/>
    <w:rsid w:val="0012153F"/>
    <w:rsid w:val="0012157B"/>
    <w:rsid w:val="001244E9"/>
    <w:rsid w:val="00127198"/>
    <w:rsid w:val="00132AA0"/>
    <w:rsid w:val="00132E47"/>
    <w:rsid w:val="001339F4"/>
    <w:rsid w:val="00136192"/>
    <w:rsid w:val="00137F60"/>
    <w:rsid w:val="001432AE"/>
    <w:rsid w:val="00143376"/>
    <w:rsid w:val="001435CF"/>
    <w:rsid w:val="00146FA5"/>
    <w:rsid w:val="0015026F"/>
    <w:rsid w:val="001611F6"/>
    <w:rsid w:val="00161448"/>
    <w:rsid w:val="00163BB9"/>
    <w:rsid w:val="00164ECB"/>
    <w:rsid w:val="001719AB"/>
    <w:rsid w:val="00172269"/>
    <w:rsid w:val="00172E62"/>
    <w:rsid w:val="001765E4"/>
    <w:rsid w:val="00176A97"/>
    <w:rsid w:val="001813EA"/>
    <w:rsid w:val="00185996"/>
    <w:rsid w:val="00186588"/>
    <w:rsid w:val="00186722"/>
    <w:rsid w:val="00187291"/>
    <w:rsid w:val="00187882"/>
    <w:rsid w:val="00187AC1"/>
    <w:rsid w:val="001904E6"/>
    <w:rsid w:val="00191CC3"/>
    <w:rsid w:val="00193E95"/>
    <w:rsid w:val="00194CC5"/>
    <w:rsid w:val="00195787"/>
    <w:rsid w:val="00195D46"/>
    <w:rsid w:val="001A2C14"/>
    <w:rsid w:val="001B03CB"/>
    <w:rsid w:val="001B7700"/>
    <w:rsid w:val="001B77AD"/>
    <w:rsid w:val="001C202B"/>
    <w:rsid w:val="001C261D"/>
    <w:rsid w:val="001C4356"/>
    <w:rsid w:val="001D0CBF"/>
    <w:rsid w:val="001D236F"/>
    <w:rsid w:val="001E624D"/>
    <w:rsid w:val="001E6D87"/>
    <w:rsid w:val="001F17B4"/>
    <w:rsid w:val="001F37F9"/>
    <w:rsid w:val="001F3B6C"/>
    <w:rsid w:val="001F58DC"/>
    <w:rsid w:val="0020477D"/>
    <w:rsid w:val="0020745E"/>
    <w:rsid w:val="00212793"/>
    <w:rsid w:val="002153E7"/>
    <w:rsid w:val="00224E1D"/>
    <w:rsid w:val="00226004"/>
    <w:rsid w:val="002263DB"/>
    <w:rsid w:val="002331AD"/>
    <w:rsid w:val="0023562B"/>
    <w:rsid w:val="00235CEF"/>
    <w:rsid w:val="0023796B"/>
    <w:rsid w:val="0024036E"/>
    <w:rsid w:val="002410C9"/>
    <w:rsid w:val="00242BE6"/>
    <w:rsid w:val="0024311F"/>
    <w:rsid w:val="00253F1D"/>
    <w:rsid w:val="00265673"/>
    <w:rsid w:val="002728D0"/>
    <w:rsid w:val="00272A2B"/>
    <w:rsid w:val="0027771D"/>
    <w:rsid w:val="002855CC"/>
    <w:rsid w:val="00286269"/>
    <w:rsid w:val="00287DB1"/>
    <w:rsid w:val="0029223E"/>
    <w:rsid w:val="002931AC"/>
    <w:rsid w:val="002937F6"/>
    <w:rsid w:val="0029584B"/>
    <w:rsid w:val="002A183F"/>
    <w:rsid w:val="002A4B72"/>
    <w:rsid w:val="002C7378"/>
    <w:rsid w:val="002D4DD0"/>
    <w:rsid w:val="002D516E"/>
    <w:rsid w:val="002E0CA2"/>
    <w:rsid w:val="002E3271"/>
    <w:rsid w:val="002E4EAA"/>
    <w:rsid w:val="002E5806"/>
    <w:rsid w:val="002F0B64"/>
    <w:rsid w:val="002F4868"/>
    <w:rsid w:val="002F494E"/>
    <w:rsid w:val="002F6161"/>
    <w:rsid w:val="00301707"/>
    <w:rsid w:val="00303B5B"/>
    <w:rsid w:val="00303BDA"/>
    <w:rsid w:val="0031188B"/>
    <w:rsid w:val="00312371"/>
    <w:rsid w:val="003277EB"/>
    <w:rsid w:val="00341473"/>
    <w:rsid w:val="0034390A"/>
    <w:rsid w:val="00346B3D"/>
    <w:rsid w:val="00350F8A"/>
    <w:rsid w:val="0035515D"/>
    <w:rsid w:val="00366F6E"/>
    <w:rsid w:val="00376D5E"/>
    <w:rsid w:val="00380FF6"/>
    <w:rsid w:val="003824D9"/>
    <w:rsid w:val="00385502"/>
    <w:rsid w:val="00385DCD"/>
    <w:rsid w:val="0039276C"/>
    <w:rsid w:val="00397F23"/>
    <w:rsid w:val="003A1C57"/>
    <w:rsid w:val="003A549D"/>
    <w:rsid w:val="003A5D8F"/>
    <w:rsid w:val="003B4534"/>
    <w:rsid w:val="003B5C1B"/>
    <w:rsid w:val="003B786F"/>
    <w:rsid w:val="003C06ED"/>
    <w:rsid w:val="003C1411"/>
    <w:rsid w:val="003C56E2"/>
    <w:rsid w:val="003C63B9"/>
    <w:rsid w:val="003C6D66"/>
    <w:rsid w:val="003D363A"/>
    <w:rsid w:val="003D54E0"/>
    <w:rsid w:val="003E3D2F"/>
    <w:rsid w:val="003E54F6"/>
    <w:rsid w:val="003F05E0"/>
    <w:rsid w:val="003F123D"/>
    <w:rsid w:val="003F32CD"/>
    <w:rsid w:val="00405265"/>
    <w:rsid w:val="00412670"/>
    <w:rsid w:val="0042041F"/>
    <w:rsid w:val="00424E3A"/>
    <w:rsid w:val="00433C11"/>
    <w:rsid w:val="004367FC"/>
    <w:rsid w:val="00444118"/>
    <w:rsid w:val="00445533"/>
    <w:rsid w:val="00452AC3"/>
    <w:rsid w:val="0045646E"/>
    <w:rsid w:val="00456B23"/>
    <w:rsid w:val="00460D27"/>
    <w:rsid w:val="00464208"/>
    <w:rsid w:val="00464CDA"/>
    <w:rsid w:val="0046793F"/>
    <w:rsid w:val="004709E2"/>
    <w:rsid w:val="00472EFE"/>
    <w:rsid w:val="00474B3F"/>
    <w:rsid w:val="00475399"/>
    <w:rsid w:val="004809AE"/>
    <w:rsid w:val="00481361"/>
    <w:rsid w:val="004820A1"/>
    <w:rsid w:val="0048733C"/>
    <w:rsid w:val="0049424D"/>
    <w:rsid w:val="004949C3"/>
    <w:rsid w:val="004A05FA"/>
    <w:rsid w:val="004A0841"/>
    <w:rsid w:val="004A528B"/>
    <w:rsid w:val="004A6F6A"/>
    <w:rsid w:val="004A7C70"/>
    <w:rsid w:val="004B0556"/>
    <w:rsid w:val="004B1BF3"/>
    <w:rsid w:val="004C0684"/>
    <w:rsid w:val="004C10BB"/>
    <w:rsid w:val="004C5331"/>
    <w:rsid w:val="004D0ED3"/>
    <w:rsid w:val="004D24A9"/>
    <w:rsid w:val="004D2BE1"/>
    <w:rsid w:val="004D629D"/>
    <w:rsid w:val="004D73CE"/>
    <w:rsid w:val="004E6037"/>
    <w:rsid w:val="004E6507"/>
    <w:rsid w:val="004E670E"/>
    <w:rsid w:val="004E793B"/>
    <w:rsid w:val="004E7C28"/>
    <w:rsid w:val="004F64F8"/>
    <w:rsid w:val="00503D54"/>
    <w:rsid w:val="00507C1E"/>
    <w:rsid w:val="00511BF6"/>
    <w:rsid w:val="0051253E"/>
    <w:rsid w:val="00513282"/>
    <w:rsid w:val="00515917"/>
    <w:rsid w:val="005159BB"/>
    <w:rsid w:val="00521CFD"/>
    <w:rsid w:val="0053040C"/>
    <w:rsid w:val="00530FDB"/>
    <w:rsid w:val="005400F3"/>
    <w:rsid w:val="0054018F"/>
    <w:rsid w:val="005407AC"/>
    <w:rsid w:val="005407E8"/>
    <w:rsid w:val="00542E61"/>
    <w:rsid w:val="00557BD2"/>
    <w:rsid w:val="005640F3"/>
    <w:rsid w:val="005641DC"/>
    <w:rsid w:val="00573EF1"/>
    <w:rsid w:val="0058386A"/>
    <w:rsid w:val="00585E59"/>
    <w:rsid w:val="00587ED8"/>
    <w:rsid w:val="00587F2D"/>
    <w:rsid w:val="005938D6"/>
    <w:rsid w:val="00596AD5"/>
    <w:rsid w:val="005A2242"/>
    <w:rsid w:val="005A53E2"/>
    <w:rsid w:val="005B44D7"/>
    <w:rsid w:val="005B4CC8"/>
    <w:rsid w:val="005B6C45"/>
    <w:rsid w:val="005B7500"/>
    <w:rsid w:val="005C397B"/>
    <w:rsid w:val="005C7216"/>
    <w:rsid w:val="005C7236"/>
    <w:rsid w:val="005D097B"/>
    <w:rsid w:val="005D1979"/>
    <w:rsid w:val="005D344C"/>
    <w:rsid w:val="005E07D8"/>
    <w:rsid w:val="005E09C7"/>
    <w:rsid w:val="005E3E67"/>
    <w:rsid w:val="005E50EC"/>
    <w:rsid w:val="005E6C30"/>
    <w:rsid w:val="005E7232"/>
    <w:rsid w:val="005F7068"/>
    <w:rsid w:val="00607618"/>
    <w:rsid w:val="00612A95"/>
    <w:rsid w:val="0061321E"/>
    <w:rsid w:val="00621624"/>
    <w:rsid w:val="00623071"/>
    <w:rsid w:val="006247F9"/>
    <w:rsid w:val="0062628D"/>
    <w:rsid w:val="00630D49"/>
    <w:rsid w:val="006325F0"/>
    <w:rsid w:val="00632787"/>
    <w:rsid w:val="00632B04"/>
    <w:rsid w:val="00633F21"/>
    <w:rsid w:val="0063407C"/>
    <w:rsid w:val="00635171"/>
    <w:rsid w:val="0063536B"/>
    <w:rsid w:val="006368E9"/>
    <w:rsid w:val="00636E0B"/>
    <w:rsid w:val="0063758D"/>
    <w:rsid w:val="00637F51"/>
    <w:rsid w:val="0064209F"/>
    <w:rsid w:val="00643DCA"/>
    <w:rsid w:val="00645221"/>
    <w:rsid w:val="00646E43"/>
    <w:rsid w:val="006502AD"/>
    <w:rsid w:val="00654B4A"/>
    <w:rsid w:val="00655F88"/>
    <w:rsid w:val="00657586"/>
    <w:rsid w:val="00657C52"/>
    <w:rsid w:val="006606EE"/>
    <w:rsid w:val="00662223"/>
    <w:rsid w:val="006657BD"/>
    <w:rsid w:val="00666EF7"/>
    <w:rsid w:val="006740B1"/>
    <w:rsid w:val="0068128C"/>
    <w:rsid w:val="00681C40"/>
    <w:rsid w:val="00683F18"/>
    <w:rsid w:val="00691130"/>
    <w:rsid w:val="00692DB9"/>
    <w:rsid w:val="0069376B"/>
    <w:rsid w:val="0069615C"/>
    <w:rsid w:val="006964A1"/>
    <w:rsid w:val="006A129A"/>
    <w:rsid w:val="006A78EF"/>
    <w:rsid w:val="006A7AD9"/>
    <w:rsid w:val="006B458B"/>
    <w:rsid w:val="006B514F"/>
    <w:rsid w:val="006C0676"/>
    <w:rsid w:val="006C1756"/>
    <w:rsid w:val="006C3596"/>
    <w:rsid w:val="006D1108"/>
    <w:rsid w:val="006D317E"/>
    <w:rsid w:val="006D6C47"/>
    <w:rsid w:val="006F295E"/>
    <w:rsid w:val="006F5B43"/>
    <w:rsid w:val="006F6E6A"/>
    <w:rsid w:val="00700EFE"/>
    <w:rsid w:val="0071055F"/>
    <w:rsid w:val="00716364"/>
    <w:rsid w:val="00722F60"/>
    <w:rsid w:val="0072564D"/>
    <w:rsid w:val="00734E2C"/>
    <w:rsid w:val="00736E78"/>
    <w:rsid w:val="0074329D"/>
    <w:rsid w:val="007449A6"/>
    <w:rsid w:val="007457CB"/>
    <w:rsid w:val="00746120"/>
    <w:rsid w:val="00755344"/>
    <w:rsid w:val="00764689"/>
    <w:rsid w:val="00781976"/>
    <w:rsid w:val="00781E58"/>
    <w:rsid w:val="007841C3"/>
    <w:rsid w:val="007926F9"/>
    <w:rsid w:val="00793242"/>
    <w:rsid w:val="00796546"/>
    <w:rsid w:val="007974EE"/>
    <w:rsid w:val="007A1FB3"/>
    <w:rsid w:val="007A4AF4"/>
    <w:rsid w:val="007B4223"/>
    <w:rsid w:val="007B679F"/>
    <w:rsid w:val="007B78EA"/>
    <w:rsid w:val="007B7F70"/>
    <w:rsid w:val="007C0069"/>
    <w:rsid w:val="007C5FC3"/>
    <w:rsid w:val="007C7E4F"/>
    <w:rsid w:val="007D206F"/>
    <w:rsid w:val="007D4C62"/>
    <w:rsid w:val="007D523C"/>
    <w:rsid w:val="007D5735"/>
    <w:rsid w:val="007E005D"/>
    <w:rsid w:val="007E5A8A"/>
    <w:rsid w:val="007F190A"/>
    <w:rsid w:val="008006FB"/>
    <w:rsid w:val="0080682D"/>
    <w:rsid w:val="00807BA1"/>
    <w:rsid w:val="00810F69"/>
    <w:rsid w:val="0081208E"/>
    <w:rsid w:val="00814195"/>
    <w:rsid w:val="00815D34"/>
    <w:rsid w:val="00821067"/>
    <w:rsid w:val="00822201"/>
    <w:rsid w:val="0082579E"/>
    <w:rsid w:val="00832B10"/>
    <w:rsid w:val="008344CF"/>
    <w:rsid w:val="008345D2"/>
    <w:rsid w:val="008410F9"/>
    <w:rsid w:val="00842683"/>
    <w:rsid w:val="00843917"/>
    <w:rsid w:val="00846DBF"/>
    <w:rsid w:val="00847980"/>
    <w:rsid w:val="00850C09"/>
    <w:rsid w:val="00851789"/>
    <w:rsid w:val="00853D60"/>
    <w:rsid w:val="00866961"/>
    <w:rsid w:val="00870200"/>
    <w:rsid w:val="008763CE"/>
    <w:rsid w:val="00886BC2"/>
    <w:rsid w:val="00890E4E"/>
    <w:rsid w:val="008916B4"/>
    <w:rsid w:val="00895A23"/>
    <w:rsid w:val="00897607"/>
    <w:rsid w:val="008A4CCD"/>
    <w:rsid w:val="008B38FA"/>
    <w:rsid w:val="008B4C3F"/>
    <w:rsid w:val="008B6A4C"/>
    <w:rsid w:val="008C0EC4"/>
    <w:rsid w:val="008C2C5B"/>
    <w:rsid w:val="008C6C3B"/>
    <w:rsid w:val="008D06C7"/>
    <w:rsid w:val="008D0AEF"/>
    <w:rsid w:val="008E22FD"/>
    <w:rsid w:val="008E2DDA"/>
    <w:rsid w:val="008F1BFA"/>
    <w:rsid w:val="008F250C"/>
    <w:rsid w:val="008F5810"/>
    <w:rsid w:val="008F5BD6"/>
    <w:rsid w:val="00902108"/>
    <w:rsid w:val="00913372"/>
    <w:rsid w:val="009158DF"/>
    <w:rsid w:val="00917405"/>
    <w:rsid w:val="00920F99"/>
    <w:rsid w:val="00924442"/>
    <w:rsid w:val="00930A18"/>
    <w:rsid w:val="00951D55"/>
    <w:rsid w:val="0095470C"/>
    <w:rsid w:val="00954DC0"/>
    <w:rsid w:val="00957D77"/>
    <w:rsid w:val="0096711D"/>
    <w:rsid w:val="009717C2"/>
    <w:rsid w:val="009717F0"/>
    <w:rsid w:val="00973FD8"/>
    <w:rsid w:val="009827E6"/>
    <w:rsid w:val="00982E8C"/>
    <w:rsid w:val="00983EB6"/>
    <w:rsid w:val="00995188"/>
    <w:rsid w:val="00995E60"/>
    <w:rsid w:val="0099609A"/>
    <w:rsid w:val="00996C53"/>
    <w:rsid w:val="00997B4B"/>
    <w:rsid w:val="009A1101"/>
    <w:rsid w:val="009A18DC"/>
    <w:rsid w:val="009A1F1D"/>
    <w:rsid w:val="009A2F6A"/>
    <w:rsid w:val="009A7FA9"/>
    <w:rsid w:val="009B0F2C"/>
    <w:rsid w:val="009B2647"/>
    <w:rsid w:val="009B34A0"/>
    <w:rsid w:val="009C5894"/>
    <w:rsid w:val="009D01D7"/>
    <w:rsid w:val="009D13F7"/>
    <w:rsid w:val="009D17F8"/>
    <w:rsid w:val="009D1B5D"/>
    <w:rsid w:val="009D304D"/>
    <w:rsid w:val="009E136D"/>
    <w:rsid w:val="009E2917"/>
    <w:rsid w:val="009E3E11"/>
    <w:rsid w:val="009E4539"/>
    <w:rsid w:val="009F25B3"/>
    <w:rsid w:val="009F4C68"/>
    <w:rsid w:val="00A01DCB"/>
    <w:rsid w:val="00A040CC"/>
    <w:rsid w:val="00A05107"/>
    <w:rsid w:val="00A06EFC"/>
    <w:rsid w:val="00A07927"/>
    <w:rsid w:val="00A103BE"/>
    <w:rsid w:val="00A12485"/>
    <w:rsid w:val="00A20733"/>
    <w:rsid w:val="00A241CF"/>
    <w:rsid w:val="00A25B18"/>
    <w:rsid w:val="00A25F1A"/>
    <w:rsid w:val="00A2605C"/>
    <w:rsid w:val="00A2657A"/>
    <w:rsid w:val="00A27C0F"/>
    <w:rsid w:val="00A36A87"/>
    <w:rsid w:val="00A3797C"/>
    <w:rsid w:val="00A432A4"/>
    <w:rsid w:val="00A44652"/>
    <w:rsid w:val="00A46671"/>
    <w:rsid w:val="00A50306"/>
    <w:rsid w:val="00A53D97"/>
    <w:rsid w:val="00A54F56"/>
    <w:rsid w:val="00A766CF"/>
    <w:rsid w:val="00A7677F"/>
    <w:rsid w:val="00A83F81"/>
    <w:rsid w:val="00A908E5"/>
    <w:rsid w:val="00A9154D"/>
    <w:rsid w:val="00A92617"/>
    <w:rsid w:val="00A929F2"/>
    <w:rsid w:val="00A94431"/>
    <w:rsid w:val="00A945D2"/>
    <w:rsid w:val="00AA17C6"/>
    <w:rsid w:val="00AA20FD"/>
    <w:rsid w:val="00AA3C13"/>
    <w:rsid w:val="00AA4F6E"/>
    <w:rsid w:val="00AA577E"/>
    <w:rsid w:val="00AA6814"/>
    <w:rsid w:val="00AA7806"/>
    <w:rsid w:val="00AB3C9F"/>
    <w:rsid w:val="00AC2C8F"/>
    <w:rsid w:val="00AC3889"/>
    <w:rsid w:val="00AD1BCE"/>
    <w:rsid w:val="00AE04DA"/>
    <w:rsid w:val="00AE0D19"/>
    <w:rsid w:val="00AE4838"/>
    <w:rsid w:val="00AE7A92"/>
    <w:rsid w:val="00AF641A"/>
    <w:rsid w:val="00AF64CF"/>
    <w:rsid w:val="00AF6C7F"/>
    <w:rsid w:val="00AF6CB3"/>
    <w:rsid w:val="00B004AE"/>
    <w:rsid w:val="00B01052"/>
    <w:rsid w:val="00B047EA"/>
    <w:rsid w:val="00B101E8"/>
    <w:rsid w:val="00B12240"/>
    <w:rsid w:val="00B124F7"/>
    <w:rsid w:val="00B12BB5"/>
    <w:rsid w:val="00B13421"/>
    <w:rsid w:val="00B134F7"/>
    <w:rsid w:val="00B13C54"/>
    <w:rsid w:val="00B15873"/>
    <w:rsid w:val="00B172AC"/>
    <w:rsid w:val="00B17B97"/>
    <w:rsid w:val="00B21A7A"/>
    <w:rsid w:val="00B239D4"/>
    <w:rsid w:val="00B2427C"/>
    <w:rsid w:val="00B260C4"/>
    <w:rsid w:val="00B348BF"/>
    <w:rsid w:val="00B3518B"/>
    <w:rsid w:val="00B355AB"/>
    <w:rsid w:val="00B42DCA"/>
    <w:rsid w:val="00B45710"/>
    <w:rsid w:val="00B50B8F"/>
    <w:rsid w:val="00B55131"/>
    <w:rsid w:val="00B55FB6"/>
    <w:rsid w:val="00B63AED"/>
    <w:rsid w:val="00B64303"/>
    <w:rsid w:val="00B64CAE"/>
    <w:rsid w:val="00B71BBE"/>
    <w:rsid w:val="00B7255A"/>
    <w:rsid w:val="00B935F5"/>
    <w:rsid w:val="00B94383"/>
    <w:rsid w:val="00BA2127"/>
    <w:rsid w:val="00BD004A"/>
    <w:rsid w:val="00BD1B11"/>
    <w:rsid w:val="00BD6AE9"/>
    <w:rsid w:val="00BE6CC5"/>
    <w:rsid w:val="00BE7746"/>
    <w:rsid w:val="00C02C22"/>
    <w:rsid w:val="00C05350"/>
    <w:rsid w:val="00C101B1"/>
    <w:rsid w:val="00C10E2D"/>
    <w:rsid w:val="00C1131D"/>
    <w:rsid w:val="00C15621"/>
    <w:rsid w:val="00C20074"/>
    <w:rsid w:val="00C20416"/>
    <w:rsid w:val="00C21141"/>
    <w:rsid w:val="00C22FAA"/>
    <w:rsid w:val="00C2394E"/>
    <w:rsid w:val="00C2432C"/>
    <w:rsid w:val="00C30BEE"/>
    <w:rsid w:val="00C33A07"/>
    <w:rsid w:val="00C34053"/>
    <w:rsid w:val="00C3523D"/>
    <w:rsid w:val="00C36E22"/>
    <w:rsid w:val="00C406F1"/>
    <w:rsid w:val="00C50E99"/>
    <w:rsid w:val="00C56316"/>
    <w:rsid w:val="00C67815"/>
    <w:rsid w:val="00C73120"/>
    <w:rsid w:val="00C73522"/>
    <w:rsid w:val="00C774BF"/>
    <w:rsid w:val="00C8187D"/>
    <w:rsid w:val="00C829F7"/>
    <w:rsid w:val="00C84453"/>
    <w:rsid w:val="00CA10E8"/>
    <w:rsid w:val="00CA12F7"/>
    <w:rsid w:val="00CA5450"/>
    <w:rsid w:val="00CA5DBB"/>
    <w:rsid w:val="00CB3B9F"/>
    <w:rsid w:val="00CB67DA"/>
    <w:rsid w:val="00CB6D5A"/>
    <w:rsid w:val="00CC5D38"/>
    <w:rsid w:val="00CD28BF"/>
    <w:rsid w:val="00CD48DA"/>
    <w:rsid w:val="00CD6079"/>
    <w:rsid w:val="00CE1CA0"/>
    <w:rsid w:val="00CE1E4E"/>
    <w:rsid w:val="00CE2562"/>
    <w:rsid w:val="00CE26C0"/>
    <w:rsid w:val="00CE2980"/>
    <w:rsid w:val="00CE5581"/>
    <w:rsid w:val="00CE75FD"/>
    <w:rsid w:val="00CF0A6E"/>
    <w:rsid w:val="00CF1A8A"/>
    <w:rsid w:val="00D01CA0"/>
    <w:rsid w:val="00D0461C"/>
    <w:rsid w:val="00D16423"/>
    <w:rsid w:val="00D165B6"/>
    <w:rsid w:val="00D20B1E"/>
    <w:rsid w:val="00D20DCF"/>
    <w:rsid w:val="00D213D6"/>
    <w:rsid w:val="00D2748B"/>
    <w:rsid w:val="00D27F08"/>
    <w:rsid w:val="00D300F4"/>
    <w:rsid w:val="00D34B88"/>
    <w:rsid w:val="00D36CCC"/>
    <w:rsid w:val="00D40E52"/>
    <w:rsid w:val="00D43FB0"/>
    <w:rsid w:val="00D45614"/>
    <w:rsid w:val="00D45C43"/>
    <w:rsid w:val="00D47A59"/>
    <w:rsid w:val="00D51A5A"/>
    <w:rsid w:val="00D55B05"/>
    <w:rsid w:val="00D608CE"/>
    <w:rsid w:val="00D614A7"/>
    <w:rsid w:val="00D62F79"/>
    <w:rsid w:val="00D6490C"/>
    <w:rsid w:val="00D64B17"/>
    <w:rsid w:val="00D65FF0"/>
    <w:rsid w:val="00D7222E"/>
    <w:rsid w:val="00D76DD0"/>
    <w:rsid w:val="00D77B67"/>
    <w:rsid w:val="00D82D2B"/>
    <w:rsid w:val="00D8503A"/>
    <w:rsid w:val="00D85A04"/>
    <w:rsid w:val="00D902EA"/>
    <w:rsid w:val="00D91100"/>
    <w:rsid w:val="00D91EE3"/>
    <w:rsid w:val="00D926B3"/>
    <w:rsid w:val="00D97210"/>
    <w:rsid w:val="00DA0EC1"/>
    <w:rsid w:val="00DA1087"/>
    <w:rsid w:val="00DA3CE6"/>
    <w:rsid w:val="00DB07C4"/>
    <w:rsid w:val="00DB61B8"/>
    <w:rsid w:val="00DC28DB"/>
    <w:rsid w:val="00DC3B20"/>
    <w:rsid w:val="00DC5AF1"/>
    <w:rsid w:val="00DD2A75"/>
    <w:rsid w:val="00DD3107"/>
    <w:rsid w:val="00DD6B00"/>
    <w:rsid w:val="00DD7DDE"/>
    <w:rsid w:val="00DE03C5"/>
    <w:rsid w:val="00DE52CD"/>
    <w:rsid w:val="00DE568D"/>
    <w:rsid w:val="00DF04C6"/>
    <w:rsid w:val="00DF1D6D"/>
    <w:rsid w:val="00E01B76"/>
    <w:rsid w:val="00E03883"/>
    <w:rsid w:val="00E118B3"/>
    <w:rsid w:val="00E12D0F"/>
    <w:rsid w:val="00E13FBA"/>
    <w:rsid w:val="00E14010"/>
    <w:rsid w:val="00E23FC1"/>
    <w:rsid w:val="00E25043"/>
    <w:rsid w:val="00E345A6"/>
    <w:rsid w:val="00E35A28"/>
    <w:rsid w:val="00E53A61"/>
    <w:rsid w:val="00E607CF"/>
    <w:rsid w:val="00E612B4"/>
    <w:rsid w:val="00E61749"/>
    <w:rsid w:val="00E61B84"/>
    <w:rsid w:val="00E62A6E"/>
    <w:rsid w:val="00E64B30"/>
    <w:rsid w:val="00E673BB"/>
    <w:rsid w:val="00E7322F"/>
    <w:rsid w:val="00E742A1"/>
    <w:rsid w:val="00E74D3B"/>
    <w:rsid w:val="00E87834"/>
    <w:rsid w:val="00EA024F"/>
    <w:rsid w:val="00EB04BC"/>
    <w:rsid w:val="00EB1A4D"/>
    <w:rsid w:val="00EB2EA2"/>
    <w:rsid w:val="00EB4362"/>
    <w:rsid w:val="00EB45BF"/>
    <w:rsid w:val="00EB5E9B"/>
    <w:rsid w:val="00EC0B29"/>
    <w:rsid w:val="00EC1BB8"/>
    <w:rsid w:val="00EC1C81"/>
    <w:rsid w:val="00EC20E5"/>
    <w:rsid w:val="00ED1A06"/>
    <w:rsid w:val="00ED566C"/>
    <w:rsid w:val="00ED5C2D"/>
    <w:rsid w:val="00ED79A6"/>
    <w:rsid w:val="00ED7F87"/>
    <w:rsid w:val="00EE09DA"/>
    <w:rsid w:val="00EE1F80"/>
    <w:rsid w:val="00EE480D"/>
    <w:rsid w:val="00EE68E3"/>
    <w:rsid w:val="00EE6CD5"/>
    <w:rsid w:val="00EE7929"/>
    <w:rsid w:val="00EF2EDC"/>
    <w:rsid w:val="00EF4D18"/>
    <w:rsid w:val="00F02621"/>
    <w:rsid w:val="00F02D84"/>
    <w:rsid w:val="00F077F3"/>
    <w:rsid w:val="00F137F2"/>
    <w:rsid w:val="00F1443A"/>
    <w:rsid w:val="00F20E08"/>
    <w:rsid w:val="00F21713"/>
    <w:rsid w:val="00F21B58"/>
    <w:rsid w:val="00F25CF3"/>
    <w:rsid w:val="00F3477B"/>
    <w:rsid w:val="00F36C1E"/>
    <w:rsid w:val="00F37BC5"/>
    <w:rsid w:val="00F437F8"/>
    <w:rsid w:val="00F46875"/>
    <w:rsid w:val="00F5051C"/>
    <w:rsid w:val="00F50D44"/>
    <w:rsid w:val="00F52A2E"/>
    <w:rsid w:val="00F5705A"/>
    <w:rsid w:val="00F57BCB"/>
    <w:rsid w:val="00F60A66"/>
    <w:rsid w:val="00F6312F"/>
    <w:rsid w:val="00F651FC"/>
    <w:rsid w:val="00F65FD4"/>
    <w:rsid w:val="00F67E05"/>
    <w:rsid w:val="00F72467"/>
    <w:rsid w:val="00F74001"/>
    <w:rsid w:val="00F74730"/>
    <w:rsid w:val="00F92CB0"/>
    <w:rsid w:val="00F9434A"/>
    <w:rsid w:val="00F95B9B"/>
    <w:rsid w:val="00F96A89"/>
    <w:rsid w:val="00FA10BE"/>
    <w:rsid w:val="00FA5590"/>
    <w:rsid w:val="00FA60A0"/>
    <w:rsid w:val="00FA7928"/>
    <w:rsid w:val="00FC0464"/>
    <w:rsid w:val="00FC04FE"/>
    <w:rsid w:val="00FC0851"/>
    <w:rsid w:val="00FC405D"/>
    <w:rsid w:val="00FC5A01"/>
    <w:rsid w:val="00FC5FE8"/>
    <w:rsid w:val="00FD260E"/>
    <w:rsid w:val="00FD77AA"/>
    <w:rsid w:val="00FD7B58"/>
    <w:rsid w:val="00FE2336"/>
    <w:rsid w:val="00FE29D6"/>
    <w:rsid w:val="00FE3866"/>
    <w:rsid w:val="00FF247A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5:docId w15:val="{504677DC-D0FC-4066-AA2A-C2463F634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7C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C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DC5AF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A54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A54F56"/>
    <w:rPr>
      <w:rFonts w:cs="Times New Roman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rsid w:val="00A54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A54F56"/>
    <w:rPr>
      <w:rFonts w:cs="Times New Roman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B71BBE"/>
    <w:pPr>
      <w:ind w:left="720"/>
      <w:contextualSpacing/>
    </w:pPr>
    <w:rPr>
      <w:rFonts w:eastAsia="Times New Roman"/>
      <w:lang w:eastAsia="tr-TR"/>
    </w:rPr>
  </w:style>
  <w:style w:type="paragraph" w:styleId="AralkYok">
    <w:name w:val="No Spacing"/>
    <w:uiPriority w:val="1"/>
    <w:qFormat/>
    <w:rsid w:val="00A5030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0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2014 TEKNİK DESTEK</dc:subject>
  <dc:creator>MEVKA PYB</dc:creator>
  <cp:lastModifiedBy>Çakan TANIDIK</cp:lastModifiedBy>
  <cp:revision>17</cp:revision>
  <cp:lastPrinted>2012-04-30T15:09:00Z</cp:lastPrinted>
  <dcterms:created xsi:type="dcterms:W3CDTF">2014-02-21T08:54:00Z</dcterms:created>
  <dcterms:modified xsi:type="dcterms:W3CDTF">2019-01-14T09:53:00Z</dcterms:modified>
</cp:coreProperties>
</file>